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72326D" w14:paraId="14B792BF" w14:textId="77777777" w:rsidTr="0072326D">
        <w:trPr>
          <w:trHeight w:val="699"/>
        </w:trPr>
        <w:tc>
          <w:tcPr>
            <w:tcW w:w="9016" w:type="dxa"/>
            <w:vAlign w:val="center"/>
          </w:tcPr>
          <w:p w14:paraId="43CC6E7D" w14:textId="00BA81DD" w:rsidR="0072326D" w:rsidRPr="0072326D" w:rsidRDefault="0072326D" w:rsidP="0072326D">
            <w:pPr>
              <w:jc w:val="center"/>
              <w:rPr>
                <w:rFonts w:ascii="HY견명조" w:eastAsia="HY견명조" w:hAnsi="함초롬바탕" w:cs="함초롬바탕"/>
                <w:sz w:val="36"/>
                <w:szCs w:val="36"/>
              </w:rPr>
            </w:pPr>
            <w:r w:rsidRPr="0072326D">
              <w:rPr>
                <w:rFonts w:ascii="HY견명조" w:eastAsia="HY견명조" w:hAnsi="함초롬바탕" w:cs="함초롬바탕" w:hint="eastAsia"/>
                <w:sz w:val="40"/>
                <w:szCs w:val="40"/>
              </w:rPr>
              <w:t>개인정보 제공 및 이용 동의서</w:t>
            </w:r>
          </w:p>
        </w:tc>
      </w:tr>
      <w:tr w:rsidR="0072326D" w14:paraId="54007F30" w14:textId="77777777" w:rsidTr="0072326D">
        <w:trPr>
          <w:trHeight w:val="147"/>
        </w:trPr>
        <w:tc>
          <w:tcPr>
            <w:tcW w:w="9016" w:type="dxa"/>
            <w:tcBorders>
              <w:bottom w:val="single" w:sz="4" w:space="0" w:color="FFFFFF" w:themeColor="background1"/>
            </w:tcBorders>
            <w:vAlign w:val="center"/>
          </w:tcPr>
          <w:p w14:paraId="61855AFD" w14:textId="77777777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72326D" w14:paraId="0207DEDA" w14:textId="77777777" w:rsidTr="0072326D">
        <w:trPr>
          <w:trHeight w:val="1286"/>
        </w:trPr>
        <w:tc>
          <w:tcPr>
            <w:tcW w:w="9016" w:type="dxa"/>
            <w:tcBorders>
              <w:bottom w:val="single" w:sz="4" w:space="0" w:color="000000" w:themeColor="text1"/>
            </w:tcBorders>
            <w:vAlign w:val="center"/>
          </w:tcPr>
          <w:p w14:paraId="123370B7" w14:textId="5D209272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b/>
                <w:bCs/>
                <w:sz w:val="26"/>
                <w:szCs w:val="26"/>
              </w:rPr>
            </w:pPr>
            <w:r w:rsidRPr="0072326D">
              <w:rPr>
                <w:rFonts w:ascii="함초롬바탕" w:eastAsia="함초롬바탕" w:hAnsi="함초롬바탕" w:cs="함초롬바탕" w:hint="eastAsia"/>
                <w:b/>
                <w:bCs/>
                <w:sz w:val="26"/>
                <w:szCs w:val="26"/>
              </w:rPr>
              <w:t>아트센터</w:t>
            </w:r>
            <w:r w:rsidRPr="0072326D">
              <w:rPr>
                <w:rFonts w:ascii="함초롬바탕" w:eastAsia="함초롬바탕" w:hAnsi="함초롬바탕" w:cs="함초롬바탕"/>
                <w:b/>
                <w:bCs/>
                <w:sz w:val="26"/>
                <w:szCs w:val="26"/>
              </w:rPr>
              <w:t xml:space="preserve"> 예술의 시간은 ARTIST PROLOGUE 202</w:t>
            </w:r>
            <w:r w:rsidR="00017AD5">
              <w:rPr>
                <w:rFonts w:ascii="함초롬바탕" w:eastAsia="함초롬바탕" w:hAnsi="함초롬바탕" w:cs="함초롬바탕" w:hint="eastAsia"/>
                <w:b/>
                <w:bCs/>
                <w:sz w:val="26"/>
                <w:szCs w:val="26"/>
              </w:rPr>
              <w:t>6</w:t>
            </w:r>
            <w:r w:rsidRPr="0072326D">
              <w:rPr>
                <w:rFonts w:ascii="함초롬바탕" w:eastAsia="함초롬바탕" w:hAnsi="함초롬바탕" w:cs="함초롬바탕"/>
                <w:b/>
                <w:bCs/>
                <w:sz w:val="26"/>
                <w:szCs w:val="26"/>
              </w:rPr>
              <w:t xml:space="preserve"> 운영을 위해</w:t>
            </w:r>
          </w:p>
          <w:p w14:paraId="321C4821" w14:textId="4126FF0A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72326D">
              <w:rPr>
                <w:rFonts w:ascii="함초롬바탕" w:eastAsia="함초롬바탕" w:hAnsi="함초롬바탕" w:cs="함초롬바탕" w:hint="eastAsia"/>
                <w:b/>
                <w:bCs/>
                <w:sz w:val="26"/>
                <w:szCs w:val="26"/>
              </w:rPr>
              <w:t>아래와</w:t>
            </w:r>
            <w:r w:rsidRPr="0072326D">
              <w:rPr>
                <w:rFonts w:ascii="함초롬바탕" w:eastAsia="함초롬바탕" w:hAnsi="함초롬바탕" w:cs="함초롬바탕"/>
                <w:b/>
                <w:bCs/>
                <w:sz w:val="26"/>
                <w:szCs w:val="26"/>
              </w:rPr>
              <w:t xml:space="preserve"> 같은 개인정보를 수집합니다.</w:t>
            </w:r>
          </w:p>
        </w:tc>
      </w:tr>
      <w:tr w:rsidR="0072326D" w14:paraId="03F365C1" w14:textId="77777777" w:rsidTr="0072326D">
        <w:trPr>
          <w:trHeight w:val="5514"/>
        </w:trPr>
        <w:tc>
          <w:tcPr>
            <w:tcW w:w="9016" w:type="dxa"/>
            <w:vAlign w:val="center"/>
          </w:tcPr>
          <w:p w14:paraId="57F3569D" w14:textId="77777777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1. 개인정보 수집·이용 목적</w:t>
            </w:r>
          </w:p>
          <w:p w14:paraId="2D4EBB0C" w14:textId="63762156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공모전 심사를 위한 신청자 본인 확인 용도</w:t>
            </w:r>
          </w:p>
          <w:p w14:paraId="406A986C" w14:textId="77777777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</w:p>
          <w:p w14:paraId="546631A3" w14:textId="45E9BC54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2. 개인정보 수집항목</w:t>
            </w:r>
          </w:p>
          <w:p w14:paraId="6F8B2236" w14:textId="1B307319" w:rsidR="0072326D" w:rsidRPr="0072326D" w:rsidRDefault="0072326D" w:rsidP="0072326D">
            <w:pPr>
              <w:pStyle w:val="a4"/>
              <w:spacing w:line="240" w:lineRule="auto"/>
              <w:ind w:firstLineChars="100" w:firstLine="224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성명,</w:t>
            </w:r>
            <w:r w:rsidR="0069081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 xml:space="preserve"> </w:t>
            </w:r>
            <w:r w:rsidR="0069081D">
              <w:rPr>
                <w:rFonts w:eastAsia="함초롬바탕" w:hAnsi="함초롬바탕" w:cs="함초롬바탕" w:hint="eastAsia"/>
                <w:spacing w:val="-8"/>
                <w:sz w:val="24"/>
                <w:szCs w:val="24"/>
              </w:rPr>
              <w:t>출생 연도,</w:t>
            </w: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 xml:space="preserve"> 연락처, 이메일 주소 등</w:t>
            </w:r>
          </w:p>
          <w:p w14:paraId="47AC7651" w14:textId="77777777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</w:p>
          <w:p w14:paraId="3E43CF47" w14:textId="73A49114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3. 개인정보의 보유 및 이용 기간</w:t>
            </w:r>
          </w:p>
          <w:p w14:paraId="4A73A611" w14:textId="0B5EAC19" w:rsidR="0072326D" w:rsidRPr="0072326D" w:rsidRDefault="0072326D" w:rsidP="0072326D">
            <w:pPr>
              <w:pStyle w:val="a4"/>
              <w:spacing w:line="240" w:lineRule="auto"/>
              <w:ind w:firstLineChars="100" w:firstLine="224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수집·이용 동의 일로부터 개인정보의 수집·이용의 목적을 달성한 때까지</w:t>
            </w:r>
          </w:p>
          <w:p w14:paraId="51B6BAC2" w14:textId="77777777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</w:p>
          <w:p w14:paraId="6A27837C" w14:textId="49FCEA10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4. 동의 거부 및 동의 거부 시 불이익 내용</w:t>
            </w:r>
          </w:p>
          <w:p w14:paraId="6DCFE5E0" w14:textId="77777777" w:rsidR="0072326D" w:rsidRDefault="0072326D" w:rsidP="0072326D">
            <w:pPr>
              <w:pStyle w:val="a4"/>
              <w:spacing w:line="240" w:lineRule="auto"/>
              <w:ind w:firstLineChars="100" w:firstLine="224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개인정보 수집 동의를 거부하실 수 있습니다. 다만, 동의하지 않을 경우</w:t>
            </w:r>
          </w:p>
          <w:p w14:paraId="6316FCF6" w14:textId="7E7C87E7" w:rsidR="0072326D" w:rsidRPr="0072326D" w:rsidRDefault="0072326D" w:rsidP="0072326D">
            <w:pPr>
              <w:pStyle w:val="a4"/>
              <w:spacing w:line="240" w:lineRule="auto"/>
              <w:ind w:firstLineChars="100" w:firstLine="224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귀하의 ARTIST PROLOGUE 202</w:t>
            </w:r>
            <w:r w:rsidR="00017AD5">
              <w:rPr>
                <w:rFonts w:eastAsia="함초롬바탕" w:hAnsi="함초롬바탕" w:cs="함초롬바탕" w:hint="eastAsia"/>
                <w:spacing w:val="-8"/>
                <w:sz w:val="24"/>
                <w:szCs w:val="24"/>
              </w:rPr>
              <w:t>6</w:t>
            </w: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 xml:space="preserve"> 신청 접수가 거부될 수 있습니다.</w:t>
            </w:r>
          </w:p>
        </w:tc>
      </w:tr>
      <w:tr w:rsidR="0072326D" w14:paraId="4ACA2215" w14:textId="77777777" w:rsidTr="0072326D">
        <w:trPr>
          <w:trHeight w:val="1444"/>
        </w:trPr>
        <w:tc>
          <w:tcPr>
            <w:tcW w:w="9016" w:type="dxa"/>
            <w:tcBorders>
              <w:top w:val="single" w:sz="4" w:space="0" w:color="000000" w:themeColor="text1"/>
            </w:tcBorders>
            <w:vAlign w:val="center"/>
          </w:tcPr>
          <w:p w14:paraId="12513377" w14:textId="49190D1A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72326D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본인은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위 사항을 이해하였으며 개인정보 제공에 동의합니다. ( 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sym w:font="Wingdings" w:char="F0FE"/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또는 </w:t>
            </w:r>
            <w:proofErr w:type="gramStart"/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>■ )</w:t>
            </w:r>
            <w:proofErr w:type="gramEnd"/>
          </w:p>
          <w:p w14:paraId="503028BB" w14:textId="77777777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2B933E4F" w14:textId="6297793B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6"/>
                <w:szCs w:val="26"/>
              </w:rPr>
            </w:pPr>
            <w:r w:rsidRPr="0072326D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동의함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□          동의하지 않음 □</w:t>
            </w:r>
          </w:p>
        </w:tc>
      </w:tr>
      <w:tr w:rsidR="0072326D" w14:paraId="08ADEEA6" w14:textId="77777777" w:rsidTr="0072326D">
        <w:trPr>
          <w:trHeight w:val="3913"/>
        </w:trPr>
        <w:tc>
          <w:tcPr>
            <w:tcW w:w="9016" w:type="dxa"/>
            <w:vAlign w:val="center"/>
          </w:tcPr>
          <w:p w14:paraId="038631CA" w14:textId="50182F64" w:rsid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4ADEE14D" w14:textId="77777777" w:rsid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13D89795" w14:textId="053D1C45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>202</w:t>
            </w:r>
            <w:r w:rsidR="00017AD5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5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>년     월     일</w:t>
            </w:r>
          </w:p>
          <w:p w14:paraId="773BECA4" w14:textId="77777777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50F254A6" w14:textId="7077D039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proofErr w:type="gramStart"/>
            <w:r w:rsidRPr="0072326D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성명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:</w:t>
            </w:r>
            <w:proofErr w:type="gramEnd"/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               </w:t>
            </w:r>
            <w:r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  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(서명 또는 인)</w:t>
            </w:r>
          </w:p>
          <w:p w14:paraId="3714BBCD" w14:textId="77777777" w:rsidR="0072326D" w:rsidRDefault="0072326D" w:rsidP="0072326D">
            <w:pPr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3D91FD1C" w14:textId="77777777" w:rsidR="00017AD5" w:rsidRPr="0072326D" w:rsidRDefault="00017AD5" w:rsidP="0072326D">
            <w:pPr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</w:pPr>
          </w:p>
          <w:p w14:paraId="317567D6" w14:textId="77777777" w:rsidR="0072326D" w:rsidRPr="0072326D" w:rsidRDefault="0072326D" w:rsidP="0072326D">
            <w:pPr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07635484" w14:textId="1220A427" w:rsidR="0072326D" w:rsidRPr="00017AD5" w:rsidRDefault="0072326D" w:rsidP="00017AD5">
            <w:pPr>
              <w:ind w:firstLine="230"/>
              <w:jc w:val="left"/>
              <w:rPr>
                <w:rFonts w:ascii="HY견명조" w:eastAsia="HY견명조" w:hAnsi="함초롬바탕" w:cs="함초롬바탕" w:hint="eastAsia"/>
                <w:sz w:val="32"/>
                <w:szCs w:val="32"/>
              </w:rPr>
            </w:pPr>
            <w:r w:rsidRPr="0072326D">
              <w:rPr>
                <w:rFonts w:ascii="HY견명조" w:eastAsia="HY견명조" w:hAnsi="함초롬바탕" w:cs="함초롬바탕" w:hint="eastAsia"/>
                <w:sz w:val="32"/>
                <w:szCs w:val="32"/>
              </w:rPr>
              <w:t>아트센터 예술의 시간 귀하</w:t>
            </w:r>
          </w:p>
        </w:tc>
      </w:tr>
    </w:tbl>
    <w:p w14:paraId="72403367" w14:textId="77777777" w:rsidR="0072326D" w:rsidRDefault="0072326D" w:rsidP="005B28FF"/>
    <w:sectPr w:rsidR="0072326D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F31A" w14:textId="77777777" w:rsidR="00C853B5" w:rsidRDefault="00C853B5" w:rsidP="0072326D">
      <w:pPr>
        <w:spacing w:after="0" w:line="240" w:lineRule="auto"/>
      </w:pPr>
      <w:r>
        <w:separator/>
      </w:r>
    </w:p>
  </w:endnote>
  <w:endnote w:type="continuationSeparator" w:id="0">
    <w:p w14:paraId="45A04753" w14:textId="77777777" w:rsidR="00C853B5" w:rsidRDefault="00C853B5" w:rsidP="0072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4C02" w14:textId="77777777" w:rsidR="00C853B5" w:rsidRDefault="00C853B5" w:rsidP="0072326D">
      <w:pPr>
        <w:spacing w:after="0" w:line="240" w:lineRule="auto"/>
      </w:pPr>
      <w:r>
        <w:separator/>
      </w:r>
    </w:p>
  </w:footnote>
  <w:footnote w:type="continuationSeparator" w:id="0">
    <w:p w14:paraId="5A9A807D" w14:textId="77777777" w:rsidR="00C853B5" w:rsidRDefault="00C853B5" w:rsidP="0072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9C23" w14:textId="09E04BAB" w:rsidR="0072326D" w:rsidRDefault="00017AD5">
    <w:pPr>
      <w:pStyle w:val="a5"/>
    </w:pPr>
    <w:r>
      <w:rPr>
        <w:noProof/>
      </w:rPr>
      <w:drawing>
        <wp:inline distT="0" distB="0" distL="0" distR="0" wp14:anchorId="7CC38269" wp14:editId="7BB618DA">
          <wp:extent cx="1515723" cy="211422"/>
          <wp:effectExtent l="0" t="0" r="0" b="0"/>
          <wp:docPr id="85458465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5846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897" cy="218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6D"/>
    <w:rsid w:val="00017AD5"/>
    <w:rsid w:val="00131EE2"/>
    <w:rsid w:val="001402F7"/>
    <w:rsid w:val="005B28FF"/>
    <w:rsid w:val="0069081D"/>
    <w:rsid w:val="0072326D"/>
    <w:rsid w:val="008C6220"/>
    <w:rsid w:val="00B116B4"/>
    <w:rsid w:val="00C853B5"/>
    <w:rsid w:val="00C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A81F4"/>
  <w15:chartTrackingRefBased/>
  <w15:docId w15:val="{252222A0-1F1B-46B8-956A-7361360C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72326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23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2326D"/>
  </w:style>
  <w:style w:type="paragraph" w:styleId="a6">
    <w:name w:val="footer"/>
    <w:basedOn w:val="a"/>
    <w:link w:val="Char0"/>
    <w:uiPriority w:val="99"/>
    <w:unhideWhenUsed/>
    <w:rsid w:val="00723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2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Minkyung</dc:creator>
  <cp:keywords/>
  <dc:description/>
  <cp:lastModifiedBy>Administrator</cp:lastModifiedBy>
  <cp:revision>5</cp:revision>
  <dcterms:created xsi:type="dcterms:W3CDTF">2022-10-25T01:45:00Z</dcterms:created>
  <dcterms:modified xsi:type="dcterms:W3CDTF">2025-07-14T02:21:00Z</dcterms:modified>
</cp:coreProperties>
</file>